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2F" w:rsidRPr="000566A5" w:rsidRDefault="000566A5" w:rsidP="000566A5">
      <w:pPr>
        <w:jc w:val="center"/>
        <w:rPr>
          <w:rFonts w:ascii="Bodoni MT Black" w:hAnsi="Bodoni MT Black"/>
          <w:sz w:val="52"/>
          <w:szCs w:val="52"/>
        </w:rPr>
      </w:pPr>
      <w:r w:rsidRPr="000566A5">
        <w:rPr>
          <w:rFonts w:ascii="Bodoni MT Black" w:hAnsi="Bodoni MT Black"/>
          <w:sz w:val="52"/>
          <w:szCs w:val="52"/>
        </w:rPr>
        <w:t>Hidden Lizards</w:t>
      </w:r>
    </w:p>
    <w:p w:rsidR="000566A5" w:rsidRDefault="000566A5" w:rsidP="000566A5">
      <w:pPr>
        <w:numPr>
          <w:ilvl w:val="0"/>
          <w:numId w:val="1"/>
        </w:numPr>
        <w:jc w:val="center"/>
        <w:sectPr w:rsidR="000566A5" w:rsidSect="000566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0566A5" w:rsidRDefault="000566A5" w:rsidP="000566A5">
      <w:pPr>
        <w:numPr>
          <w:ilvl w:val="0"/>
          <w:numId w:val="1"/>
        </w:numPr>
        <w:jc w:val="center"/>
      </w:pPr>
      <w:r w:rsidRPr="000566A5">
        <w:lastRenderedPageBreak/>
        <w:t>Draw a lizard using your whole 9x12 page.</w:t>
      </w:r>
    </w:p>
    <w:p w:rsidR="00000000" w:rsidRPr="000566A5" w:rsidRDefault="000566A5" w:rsidP="000566A5">
      <w:pPr>
        <w:numPr>
          <w:ilvl w:val="0"/>
          <w:numId w:val="1"/>
        </w:numPr>
        <w:jc w:val="center"/>
      </w:pPr>
      <w:r w:rsidRPr="000566A5">
        <w:t>Decide on a design that will hide your lizard.</w:t>
      </w:r>
    </w:p>
    <w:p w:rsidR="00000000" w:rsidRPr="000566A5" w:rsidRDefault="000566A5" w:rsidP="000566A5">
      <w:pPr>
        <w:numPr>
          <w:ilvl w:val="0"/>
          <w:numId w:val="1"/>
        </w:numPr>
        <w:jc w:val="center"/>
      </w:pPr>
      <w:r w:rsidRPr="000566A5">
        <w:t>Draw the design on your paper.</w:t>
      </w:r>
    </w:p>
    <w:p w:rsidR="00000000" w:rsidRPr="000566A5" w:rsidRDefault="000566A5" w:rsidP="000566A5">
      <w:pPr>
        <w:numPr>
          <w:ilvl w:val="0"/>
          <w:numId w:val="1"/>
        </w:numPr>
        <w:jc w:val="center"/>
      </w:pPr>
      <w:r w:rsidRPr="000566A5">
        <w:lastRenderedPageBreak/>
        <w:t>Color with colored pencils to hide your lizard.</w:t>
      </w:r>
    </w:p>
    <w:p w:rsidR="00000000" w:rsidRPr="000566A5" w:rsidRDefault="000566A5" w:rsidP="000566A5">
      <w:pPr>
        <w:numPr>
          <w:ilvl w:val="0"/>
          <w:numId w:val="1"/>
        </w:numPr>
        <w:jc w:val="center"/>
      </w:pPr>
      <w:r w:rsidRPr="000566A5">
        <w:t>Make sure you pay attention to colored pencil quality.</w:t>
      </w:r>
    </w:p>
    <w:p w:rsidR="000566A5" w:rsidRDefault="000566A5">
      <w:pPr>
        <w:sectPr w:rsidR="000566A5" w:rsidSect="000566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566A5" w:rsidRDefault="000566A5">
      <w:r w:rsidRPr="000566A5">
        <w:lastRenderedPageBreak/>
        <w:drawing>
          <wp:inline distT="0" distB="0" distL="0" distR="0" wp14:anchorId="37AEAE81" wp14:editId="3DE45814">
            <wp:extent cx="1490412" cy="3781425"/>
            <wp:effectExtent l="0" t="2540" r="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1488" cy="380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6A5">
        <w:drawing>
          <wp:inline distT="0" distB="0" distL="0" distR="0" wp14:anchorId="3FB92173" wp14:editId="3F559B2D">
            <wp:extent cx="2066925" cy="2815294"/>
            <wp:effectExtent l="6985" t="0" r="0" b="0"/>
            <wp:docPr id="8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0231" cy="281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A5" w:rsidRDefault="000566A5" w:rsidP="000566A5">
      <w:pPr>
        <w:jc w:val="center"/>
      </w:pPr>
      <w:r>
        <w:t xml:space="preserve">**Do Not Copy Any </w:t>
      </w:r>
      <w:r>
        <w:t>of</w:t>
      </w:r>
      <w:r>
        <w:t xml:space="preserve"> </w:t>
      </w:r>
      <w:r>
        <w:t>the</w:t>
      </w:r>
      <w:r>
        <w:t xml:space="preserve"> Example Given**</w:t>
      </w:r>
    </w:p>
    <w:p w:rsidR="000566A5" w:rsidRDefault="000566A5" w:rsidP="000566A5">
      <w:pPr>
        <w:jc w:val="center"/>
      </w:pPr>
      <w:r>
        <w:t>Grading Guidelines: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66A5" w:rsidTr="000566A5">
        <w:tc>
          <w:tcPr>
            <w:tcW w:w="5395" w:type="dxa"/>
          </w:tcPr>
          <w:p w:rsidR="000566A5" w:rsidRDefault="000566A5" w:rsidP="000566A5">
            <w:pPr>
              <w:jc w:val="center"/>
            </w:pPr>
            <w:r w:rsidRPr="000566A5">
              <w:t>Creativity &amp; Originality</w:t>
            </w:r>
          </w:p>
        </w:tc>
        <w:tc>
          <w:tcPr>
            <w:tcW w:w="5395" w:type="dxa"/>
          </w:tcPr>
          <w:p w:rsidR="000566A5" w:rsidRDefault="000566A5" w:rsidP="000566A5">
            <w:pPr>
              <w:jc w:val="center"/>
            </w:pPr>
            <w:r w:rsidRPr="000566A5">
              <w:t>Your drawing is accurate.</w:t>
            </w:r>
          </w:p>
        </w:tc>
      </w:tr>
      <w:tr w:rsidR="000566A5" w:rsidTr="000566A5">
        <w:tc>
          <w:tcPr>
            <w:tcW w:w="5395" w:type="dxa"/>
          </w:tcPr>
          <w:p w:rsidR="000566A5" w:rsidRDefault="000566A5" w:rsidP="000566A5">
            <w:pPr>
              <w:jc w:val="center"/>
            </w:pPr>
            <w:r w:rsidRPr="000566A5">
              <w:t>Composition</w:t>
            </w:r>
          </w:p>
        </w:tc>
        <w:tc>
          <w:tcPr>
            <w:tcW w:w="5395" w:type="dxa"/>
          </w:tcPr>
          <w:p w:rsidR="000566A5" w:rsidRDefault="000566A5" w:rsidP="000566A5">
            <w:pPr>
              <w:jc w:val="center"/>
            </w:pPr>
            <w:r w:rsidRPr="000566A5">
              <w:t>Your background is detailed.</w:t>
            </w:r>
          </w:p>
        </w:tc>
      </w:tr>
      <w:tr w:rsidR="000566A5" w:rsidTr="000566A5">
        <w:tc>
          <w:tcPr>
            <w:tcW w:w="5395" w:type="dxa"/>
          </w:tcPr>
          <w:p w:rsidR="000566A5" w:rsidRDefault="000566A5" w:rsidP="000566A5">
            <w:pPr>
              <w:jc w:val="center"/>
            </w:pPr>
            <w:r w:rsidRPr="000566A5">
              <w:t>Skill/Craftsmanship</w:t>
            </w:r>
          </w:p>
        </w:tc>
        <w:tc>
          <w:tcPr>
            <w:tcW w:w="5395" w:type="dxa"/>
          </w:tcPr>
          <w:p w:rsidR="000566A5" w:rsidRDefault="000566A5" w:rsidP="000566A5">
            <w:pPr>
              <w:jc w:val="center"/>
            </w:pPr>
            <w:r w:rsidRPr="000566A5">
              <w:t>Your lizard is detailed.</w:t>
            </w:r>
          </w:p>
        </w:tc>
      </w:tr>
      <w:tr w:rsidR="000566A5" w:rsidTr="000566A5">
        <w:tc>
          <w:tcPr>
            <w:tcW w:w="5395" w:type="dxa"/>
          </w:tcPr>
          <w:p w:rsidR="000566A5" w:rsidRDefault="000566A5" w:rsidP="000566A5">
            <w:pPr>
              <w:jc w:val="center"/>
            </w:pPr>
            <w:r w:rsidRPr="000566A5">
              <w:t>Directions</w:t>
            </w:r>
          </w:p>
        </w:tc>
        <w:tc>
          <w:tcPr>
            <w:tcW w:w="5395" w:type="dxa"/>
          </w:tcPr>
          <w:p w:rsidR="000566A5" w:rsidRDefault="000566A5" w:rsidP="000566A5">
            <w:pPr>
              <w:jc w:val="center"/>
            </w:pPr>
            <w:r w:rsidRPr="000566A5">
              <w:t>Color According to Color Pencil Quality Chart.</w:t>
            </w:r>
          </w:p>
        </w:tc>
      </w:tr>
      <w:tr w:rsidR="000566A5" w:rsidTr="000566A5">
        <w:tc>
          <w:tcPr>
            <w:tcW w:w="5395" w:type="dxa"/>
          </w:tcPr>
          <w:p w:rsidR="000566A5" w:rsidRDefault="000566A5" w:rsidP="000566A5">
            <w:pPr>
              <w:jc w:val="center"/>
            </w:pPr>
            <w:r w:rsidRPr="000566A5">
              <w:t>Time Usage/Effort</w:t>
            </w:r>
          </w:p>
        </w:tc>
        <w:tc>
          <w:tcPr>
            <w:tcW w:w="5395" w:type="dxa"/>
          </w:tcPr>
          <w:p w:rsidR="000566A5" w:rsidRDefault="000566A5" w:rsidP="000566A5">
            <w:pPr>
              <w:jc w:val="center"/>
            </w:pPr>
            <w:r w:rsidRPr="000566A5">
              <w:t>Lizard Looks 3 Dimensional</w:t>
            </w:r>
          </w:p>
        </w:tc>
      </w:tr>
    </w:tbl>
    <w:p w:rsidR="000566A5" w:rsidRDefault="000566A5" w:rsidP="000566A5">
      <w:pPr>
        <w:jc w:val="center"/>
      </w:pPr>
    </w:p>
    <w:p w:rsidR="000566A5" w:rsidRDefault="000566A5" w:rsidP="000566A5">
      <w:pPr>
        <w:jc w:val="center"/>
      </w:pPr>
      <w:r w:rsidRPr="000566A5">
        <w:drawing>
          <wp:inline distT="0" distB="0" distL="0" distR="0" wp14:anchorId="1E05040A" wp14:editId="4E8159E4">
            <wp:extent cx="2809875" cy="3810000"/>
            <wp:effectExtent l="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542" cy="382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6A5">
        <w:drawing>
          <wp:inline distT="0" distB="0" distL="0" distR="0" wp14:anchorId="53A2F85E" wp14:editId="7A9BA2E3">
            <wp:extent cx="3808730" cy="2543454"/>
            <wp:effectExtent l="4127" t="0" r="5398" b="5397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9697" cy="255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6A5" w:rsidSect="000566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0DAB"/>
    <w:multiLevelType w:val="hybridMultilevel"/>
    <w:tmpl w:val="1E04C98A"/>
    <w:lvl w:ilvl="0" w:tplc="3BBC0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2F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4C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23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65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67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47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AF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85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5"/>
    <w:rsid w:val="000566A5"/>
    <w:rsid w:val="005B352B"/>
    <w:rsid w:val="00F2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B9CE"/>
  <w15:chartTrackingRefBased/>
  <w15:docId w15:val="{BFBC2713-F532-4FCC-AED4-5EE4F00B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0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28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2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0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Stanberry</dc:creator>
  <cp:keywords/>
  <dc:description/>
  <cp:lastModifiedBy>Shellie Stanberry</cp:lastModifiedBy>
  <cp:revision>1</cp:revision>
  <dcterms:created xsi:type="dcterms:W3CDTF">2018-05-14T16:19:00Z</dcterms:created>
  <dcterms:modified xsi:type="dcterms:W3CDTF">2018-05-14T16:26:00Z</dcterms:modified>
</cp:coreProperties>
</file>